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年第二季度南海区九江镇新市民积分入户分数及名单</w:t>
      </w:r>
    </w:p>
    <w:tbl>
      <w:tblPr>
        <w:tblStyle w:val="5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2006"/>
        <w:gridCol w:w="3637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随迁人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刘玉梅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张卓睿、张卓宇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陈姣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谈钥涵、谈钥潼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李嘉敏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彭桃园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古洪刚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陈荣燕、古永昌、古永盛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黄捷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吴思裕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黄小翠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陈浩源、陈琳萱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蒋元华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蒋忱欢、蒋忱霏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李天娣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冯嘉慧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廖振华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廖欣婷、廖欣彤、廖尚君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林汝祝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利芊钰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孟芬芬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彭俊毅、彭宇洋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潘光敬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梁凤琼、潘倩倩、潘锦锋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474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覃若炉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唐守军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唐宏涛、唐秋林、唐润平、唐秋孟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汪海霞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覃子轩、覃施诗、覃子杰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谢立渝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黎金燕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陈泳希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唐海华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朱家豪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吴三妹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黄俊豪、黄承瑞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扶平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谭锦辰、谭锦睿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易玲玲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易泽楷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唐慧芳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唐旋娜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邹海燕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马嘉翼、马佳妍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邵家莹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林奕恒、林奕瀚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曾彩敏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王文正、王文欣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陈敏怡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黄煜安、黄煜康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甘丽珍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黄钰莹、黄拾凯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陆安琴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郑春梅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蒯润祖、蒯江甜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张结珍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胡雅淇、胡皓然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陈红英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张婧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刘若熙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郭利波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郭永豪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胡彩分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张嘉欣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邓秀喜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黄智永、黄思琪、黄智善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何明洪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李美灵、李美娜、李万享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黎燕茹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王沫妍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李儒胜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李彩霞、李梓萱、李日演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马海梅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石胜花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吴世睿、吴东轩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谭静华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姚杏连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欧琳琳、欧梓钧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熊梅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吴晨昕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祝金勤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莫金燕、莫秋玲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莫彩华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李彦潼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粟春雪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李艾琳、李博毅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仇慧欣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黄文浩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67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kxZDM2MDJmMDEyZDhjZjhjMTM4NDU1YjJjYzEifQ=="/>
  </w:docVars>
  <w:rsids>
    <w:rsidRoot w:val="147F7E7F"/>
    <w:rsid w:val="004200CF"/>
    <w:rsid w:val="00793D7B"/>
    <w:rsid w:val="01075693"/>
    <w:rsid w:val="018052EE"/>
    <w:rsid w:val="01D51755"/>
    <w:rsid w:val="021058B4"/>
    <w:rsid w:val="02D15BEE"/>
    <w:rsid w:val="038D677E"/>
    <w:rsid w:val="03E20961"/>
    <w:rsid w:val="047769BF"/>
    <w:rsid w:val="048D2C30"/>
    <w:rsid w:val="04D12063"/>
    <w:rsid w:val="0517543F"/>
    <w:rsid w:val="05C41587"/>
    <w:rsid w:val="07266AEF"/>
    <w:rsid w:val="08380B8F"/>
    <w:rsid w:val="084F3274"/>
    <w:rsid w:val="08616B87"/>
    <w:rsid w:val="086E02A8"/>
    <w:rsid w:val="089A5D94"/>
    <w:rsid w:val="08D6001B"/>
    <w:rsid w:val="092D2A86"/>
    <w:rsid w:val="0935700F"/>
    <w:rsid w:val="0A23078C"/>
    <w:rsid w:val="0B11592C"/>
    <w:rsid w:val="0B61359D"/>
    <w:rsid w:val="0D043719"/>
    <w:rsid w:val="0D20140C"/>
    <w:rsid w:val="0DC04DAB"/>
    <w:rsid w:val="0DE149FA"/>
    <w:rsid w:val="0E746893"/>
    <w:rsid w:val="0F160E8A"/>
    <w:rsid w:val="0F1B607D"/>
    <w:rsid w:val="0F4B4F61"/>
    <w:rsid w:val="0F87151C"/>
    <w:rsid w:val="102C318F"/>
    <w:rsid w:val="102F66AC"/>
    <w:rsid w:val="10A32DA9"/>
    <w:rsid w:val="126178B2"/>
    <w:rsid w:val="12B11A32"/>
    <w:rsid w:val="132A5E02"/>
    <w:rsid w:val="147F7E7F"/>
    <w:rsid w:val="148A795A"/>
    <w:rsid w:val="14AD0C4E"/>
    <w:rsid w:val="152430A6"/>
    <w:rsid w:val="152852DC"/>
    <w:rsid w:val="158821E0"/>
    <w:rsid w:val="15B80054"/>
    <w:rsid w:val="15C340ED"/>
    <w:rsid w:val="16017193"/>
    <w:rsid w:val="169D6DB5"/>
    <w:rsid w:val="16FE5468"/>
    <w:rsid w:val="170C70C4"/>
    <w:rsid w:val="17217F6A"/>
    <w:rsid w:val="176347BC"/>
    <w:rsid w:val="18BA42ED"/>
    <w:rsid w:val="190A28B4"/>
    <w:rsid w:val="19214EBA"/>
    <w:rsid w:val="194136D9"/>
    <w:rsid w:val="198963AC"/>
    <w:rsid w:val="19BA09CF"/>
    <w:rsid w:val="19BD7DC6"/>
    <w:rsid w:val="19DA6738"/>
    <w:rsid w:val="19E66713"/>
    <w:rsid w:val="1AFC36DD"/>
    <w:rsid w:val="1B0D14AA"/>
    <w:rsid w:val="1C674DA7"/>
    <w:rsid w:val="1C94724B"/>
    <w:rsid w:val="1CA11708"/>
    <w:rsid w:val="1DCD76D7"/>
    <w:rsid w:val="1E5718C7"/>
    <w:rsid w:val="1E5B4892"/>
    <w:rsid w:val="1E9651EF"/>
    <w:rsid w:val="1EC47489"/>
    <w:rsid w:val="1FA74CC7"/>
    <w:rsid w:val="20D71A8E"/>
    <w:rsid w:val="21995000"/>
    <w:rsid w:val="21BB74FB"/>
    <w:rsid w:val="21ED7BD8"/>
    <w:rsid w:val="22562DD9"/>
    <w:rsid w:val="229D6EA1"/>
    <w:rsid w:val="22E60186"/>
    <w:rsid w:val="22E77AB8"/>
    <w:rsid w:val="22FA4A3F"/>
    <w:rsid w:val="23CE5BB1"/>
    <w:rsid w:val="24EB0A92"/>
    <w:rsid w:val="250B1461"/>
    <w:rsid w:val="25285D61"/>
    <w:rsid w:val="256521DE"/>
    <w:rsid w:val="25D04C09"/>
    <w:rsid w:val="25DC154E"/>
    <w:rsid w:val="263E203D"/>
    <w:rsid w:val="2643379E"/>
    <w:rsid w:val="268273FA"/>
    <w:rsid w:val="26F02CBB"/>
    <w:rsid w:val="272F1265"/>
    <w:rsid w:val="283031EB"/>
    <w:rsid w:val="291606B5"/>
    <w:rsid w:val="2A1D046C"/>
    <w:rsid w:val="2A2D60CF"/>
    <w:rsid w:val="2AA92B94"/>
    <w:rsid w:val="2B2F3795"/>
    <w:rsid w:val="2B38196E"/>
    <w:rsid w:val="2B9D52E8"/>
    <w:rsid w:val="2BEA270C"/>
    <w:rsid w:val="2C59586A"/>
    <w:rsid w:val="2CE7610A"/>
    <w:rsid w:val="2EB2188F"/>
    <w:rsid w:val="2F326148"/>
    <w:rsid w:val="2FA27F35"/>
    <w:rsid w:val="31086420"/>
    <w:rsid w:val="31CC6957"/>
    <w:rsid w:val="332B5610"/>
    <w:rsid w:val="332C6CF0"/>
    <w:rsid w:val="3339569C"/>
    <w:rsid w:val="33F30A9A"/>
    <w:rsid w:val="348B7EB9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95566B7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ECD4A40"/>
    <w:rsid w:val="3F0B73A1"/>
    <w:rsid w:val="3F8C499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2E204D"/>
    <w:rsid w:val="44A054DC"/>
    <w:rsid w:val="44D87568"/>
    <w:rsid w:val="44EA00E1"/>
    <w:rsid w:val="457730ED"/>
    <w:rsid w:val="465F60A1"/>
    <w:rsid w:val="474F496C"/>
    <w:rsid w:val="47750E47"/>
    <w:rsid w:val="47F9387E"/>
    <w:rsid w:val="48236158"/>
    <w:rsid w:val="49403632"/>
    <w:rsid w:val="4A0001BD"/>
    <w:rsid w:val="4A492B03"/>
    <w:rsid w:val="4A5F0B36"/>
    <w:rsid w:val="4A6B32AF"/>
    <w:rsid w:val="4AA21AE5"/>
    <w:rsid w:val="4C465C4E"/>
    <w:rsid w:val="4C504A9C"/>
    <w:rsid w:val="4D0F4F2E"/>
    <w:rsid w:val="4D423FC4"/>
    <w:rsid w:val="4E157DA2"/>
    <w:rsid w:val="4E777244"/>
    <w:rsid w:val="4EC97F76"/>
    <w:rsid w:val="4F104DCF"/>
    <w:rsid w:val="4FB0255D"/>
    <w:rsid w:val="51027C83"/>
    <w:rsid w:val="521E6A6C"/>
    <w:rsid w:val="52DF0834"/>
    <w:rsid w:val="539E38A7"/>
    <w:rsid w:val="53E11AB7"/>
    <w:rsid w:val="53E847E8"/>
    <w:rsid w:val="55E43957"/>
    <w:rsid w:val="55F04244"/>
    <w:rsid w:val="560A1774"/>
    <w:rsid w:val="561338F2"/>
    <w:rsid w:val="56C9502A"/>
    <w:rsid w:val="5793133F"/>
    <w:rsid w:val="57C74A0D"/>
    <w:rsid w:val="580669F2"/>
    <w:rsid w:val="595E40FF"/>
    <w:rsid w:val="59981D09"/>
    <w:rsid w:val="59C90CB6"/>
    <w:rsid w:val="5A8B7C5B"/>
    <w:rsid w:val="5B4F2049"/>
    <w:rsid w:val="5C214703"/>
    <w:rsid w:val="5C3368BC"/>
    <w:rsid w:val="5F02702D"/>
    <w:rsid w:val="5F5E408D"/>
    <w:rsid w:val="5F7D02F6"/>
    <w:rsid w:val="6009435C"/>
    <w:rsid w:val="60607957"/>
    <w:rsid w:val="607278EF"/>
    <w:rsid w:val="609E340A"/>
    <w:rsid w:val="61850789"/>
    <w:rsid w:val="61BF189E"/>
    <w:rsid w:val="62084C7A"/>
    <w:rsid w:val="634234CD"/>
    <w:rsid w:val="637C716E"/>
    <w:rsid w:val="63C92230"/>
    <w:rsid w:val="63DE1594"/>
    <w:rsid w:val="642E598A"/>
    <w:rsid w:val="654859CD"/>
    <w:rsid w:val="65612544"/>
    <w:rsid w:val="65A42BC7"/>
    <w:rsid w:val="65E66177"/>
    <w:rsid w:val="660122A4"/>
    <w:rsid w:val="66123F45"/>
    <w:rsid w:val="6681027C"/>
    <w:rsid w:val="674820E5"/>
    <w:rsid w:val="6867314E"/>
    <w:rsid w:val="689724A2"/>
    <w:rsid w:val="69514B2B"/>
    <w:rsid w:val="6A4B183A"/>
    <w:rsid w:val="6A5D0A39"/>
    <w:rsid w:val="6AB33070"/>
    <w:rsid w:val="6AFA4F9B"/>
    <w:rsid w:val="6C601DD8"/>
    <w:rsid w:val="6C9F0964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19105E9"/>
    <w:rsid w:val="7237389A"/>
    <w:rsid w:val="729D51A0"/>
    <w:rsid w:val="72C919E7"/>
    <w:rsid w:val="73412828"/>
    <w:rsid w:val="73A42F4A"/>
    <w:rsid w:val="741838A0"/>
    <w:rsid w:val="74581527"/>
    <w:rsid w:val="749E5996"/>
    <w:rsid w:val="74ED344A"/>
    <w:rsid w:val="753970B4"/>
    <w:rsid w:val="75E907D5"/>
    <w:rsid w:val="76355CFE"/>
    <w:rsid w:val="7645689C"/>
    <w:rsid w:val="76D418A7"/>
    <w:rsid w:val="76DA55CD"/>
    <w:rsid w:val="76EA07FD"/>
    <w:rsid w:val="76ED4051"/>
    <w:rsid w:val="79C0649F"/>
    <w:rsid w:val="7A550B26"/>
    <w:rsid w:val="7AA56C88"/>
    <w:rsid w:val="7AE17CC5"/>
    <w:rsid w:val="7B066992"/>
    <w:rsid w:val="7B4F06A6"/>
    <w:rsid w:val="7BA97C14"/>
    <w:rsid w:val="7BB51923"/>
    <w:rsid w:val="7C27540D"/>
    <w:rsid w:val="7C3E392A"/>
    <w:rsid w:val="7CA177FD"/>
    <w:rsid w:val="7D6066AF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3</Pages>
  <Words>879</Words>
  <Characters>1192</Characters>
  <Lines>0</Lines>
  <Paragraphs>0</Paragraphs>
  <ScaleCrop>false</ScaleCrop>
  <LinksUpToDate>false</LinksUpToDate>
  <CharactersWithSpaces>1244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2023-07-19T02:43:09Z</cp:lastPrinted>
  <dcterms:modified xsi:type="dcterms:W3CDTF">2023-07-19T02:43:15Z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A1A80E5E57D944ACAA26F825B63EF4DD_12</vt:lpwstr>
  </property>
</Properties>
</file>